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761FCA" w:rsidRDefault="00761FCA" w:rsidP="00761FCA">
      <w:pPr>
        <w:spacing w:after="0"/>
      </w:pPr>
      <w:bookmarkStart w:id="0" w:name="_GoBack"/>
      <w:bookmarkEnd w:id="0"/>
    </w:p>
    <w:p w:rsidR="00761FCA" w:rsidRDefault="00761FCA" w:rsidP="00761FCA">
      <w:pPr>
        <w:spacing w:after="0"/>
      </w:pPr>
      <w:r>
        <w:t>Раздел 7. Синтаксический анализатор.</w:t>
      </w:r>
    </w:p>
    <w:p w:rsidR="00A32A65" w:rsidRDefault="00A32A65" w:rsidP="00A32A65">
      <w:pPr>
        <w:rPr>
          <w:u w:val="single"/>
        </w:rPr>
      </w:pPr>
    </w:p>
    <w:p w:rsidR="00A32A65" w:rsidRPr="00FE4EFA" w:rsidRDefault="00A32A65" w:rsidP="00A32A65">
      <w:pPr>
        <w:rPr>
          <w:u w:val="single"/>
        </w:rPr>
      </w:pPr>
      <w:r>
        <w:rPr>
          <w:u w:val="single"/>
        </w:rPr>
        <w:t>Лекция 17</w:t>
      </w:r>
    </w:p>
    <w:p w:rsidR="00CA0C60" w:rsidRDefault="00CA0C60" w:rsidP="00761FCA">
      <w:pPr>
        <w:spacing w:after="0"/>
      </w:pPr>
      <w:r>
        <w:t xml:space="preserve">Распознавание цепочек. Виды распознавателей. Алгоритмы синтаксического анализа. </w:t>
      </w:r>
    </w:p>
    <w:p w:rsidR="00761FCA" w:rsidRDefault="00761FCA" w:rsidP="004D55EA"/>
    <w:p w:rsidR="00C55505" w:rsidRDefault="00C55505" w:rsidP="004D55EA"/>
    <w:p w:rsidR="00C32C34" w:rsidRDefault="00C32C34" w:rsidP="004D55EA"/>
    <w:p w:rsidR="00C32C34" w:rsidRDefault="00C32C34" w:rsidP="004D55EA"/>
    <w:p w:rsidR="00C32C34" w:rsidRDefault="00C32C34" w:rsidP="004D55EA"/>
    <w:p w:rsidR="00A32A65" w:rsidRDefault="00A32A65" w:rsidP="004D55EA"/>
    <w:p w:rsidR="00A32A65" w:rsidRDefault="00A32A65" w:rsidP="004D55EA"/>
    <w:p w:rsidR="00A32A65" w:rsidRDefault="00A32A65" w:rsidP="004D55EA"/>
    <w:p w:rsidR="00A32A65" w:rsidRDefault="00A32A65" w:rsidP="004D55EA"/>
    <w:p w:rsidR="00A32A65" w:rsidRDefault="00A32A65" w:rsidP="004D55EA"/>
    <w:sectPr w:rsidR="00A32A65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864F19"/>
    <w:rsid w:val="008856B6"/>
    <w:rsid w:val="009F223D"/>
    <w:rsid w:val="00A32A65"/>
    <w:rsid w:val="00B02FD8"/>
    <w:rsid w:val="00BA1A09"/>
    <w:rsid w:val="00C32C34"/>
    <w:rsid w:val="00C55505"/>
    <w:rsid w:val="00C751DA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2014-03-31T07:15:00Z</dcterms:created>
  <dcterms:modified xsi:type="dcterms:W3CDTF">2014-03-31T07:15:00Z</dcterms:modified>
</cp:coreProperties>
</file>