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A9C" w:rsidRPr="000B6A9C" w:rsidRDefault="000B6A9C" w:rsidP="00DA6C7E">
      <w:proofErr w:type="spellStart"/>
      <w:r>
        <w:t>Искандаров</w:t>
      </w:r>
      <w:proofErr w:type="spellEnd"/>
      <w:r>
        <w:t xml:space="preserve"> Р</w:t>
      </w:r>
      <w:r>
        <w:rPr>
          <w:lang w:val="en-US"/>
        </w:rPr>
        <w:t>.</w:t>
      </w:r>
      <w:r>
        <w:t>Ф</w:t>
      </w:r>
    </w:p>
    <w:p w:rsidR="00DA6C7E" w:rsidRDefault="00DA6C7E" w:rsidP="00DA6C7E">
      <w:pPr>
        <w:rPr>
          <w:lang w:val="en-US"/>
        </w:rPr>
      </w:pPr>
      <w:r w:rsidRPr="00DA6C7E">
        <w:rPr>
          <w:lang w:val="en-US"/>
        </w:rPr>
        <w:t>59.</w:t>
      </w:r>
    </w:p>
    <w:p w:rsidR="00DA6C7E" w:rsidRPr="00DA6C7E" w:rsidRDefault="00DA6C7E" w:rsidP="00DA6C7E">
      <w:pPr>
        <w:rPr>
          <w:lang w:val="en-US"/>
        </w:rPr>
      </w:pPr>
      <w:r w:rsidRPr="00DA6C7E">
        <w:rPr>
          <w:lang w:val="en-US"/>
        </w:rPr>
        <w:t xml:space="preserve">    She looked at the table. There was a loaf of brown bread divided into two halves. 2. There was another pause broken by a fit of laughing of one of the old men sitting in the first row. 3. The child left alone in the large room began screaming. 4. The Centre of the cotton industry is Manchester connected with Liverpool by a canal. 5. The story told by the old captain made the young girl cry. 6. He did not doubt that the information received by morning mail was of great interest for his competitors. 7. The equipment installed in the shop is rather sophisticated. 8. We have got a great variety of products, which are in great demand. Here are some samples sent to our distributors last month. 9. The methods that were applied in the building of the new metro stations proved to be efficient. 10. She warmed over the dinner that she cooked yesterday. </w:t>
      </w:r>
    </w:p>
    <w:p w:rsidR="00DA6C7E" w:rsidRPr="000B6A9C" w:rsidRDefault="00DA6C7E" w:rsidP="00DA6C7E">
      <w:pPr>
        <w:rPr>
          <w:lang w:val="en-US"/>
        </w:rPr>
      </w:pPr>
      <w:r w:rsidRPr="00DA6C7E">
        <w:rPr>
          <w:lang w:val="en-US"/>
        </w:rPr>
        <w:t>60</w:t>
      </w:r>
      <w:r w:rsidRPr="000B6A9C">
        <w:rPr>
          <w:lang w:val="en-US"/>
        </w:rPr>
        <w:t>.</w:t>
      </w:r>
    </w:p>
    <w:p w:rsidR="007E6975" w:rsidRPr="00DA6C7E" w:rsidRDefault="00DA6C7E" w:rsidP="00DA6C7E">
      <w:pPr>
        <w:rPr>
          <w:lang w:val="en-US"/>
        </w:rPr>
      </w:pPr>
      <w:r w:rsidRPr="00DA6C7E">
        <w:rPr>
          <w:lang w:val="en-US"/>
        </w:rPr>
        <w:t xml:space="preserve">    1. The new job, offered to me lately, seems to be very interesting. 2. He could not recognize the square, rebuilt, while he was away. 3. The news, brought to us, is exciting. 4. The things left behind by passengers are usually taken to the Lost Property Office. 5. The animals, caught in the morning, struggled furiously. 6. The answer, so long expected, came at last. 7. There was a dead silence in the room, broken only by his cough. 8. The sunrays lighted the magnificent house, built on the hill. 9. The castle, built many years ago, was in good order. 10. The typewriter bought a few days ago has gone wrong.</w:t>
      </w:r>
      <w:bookmarkStart w:id="0" w:name="_GoBack"/>
      <w:bookmarkEnd w:id="0"/>
    </w:p>
    <w:sectPr w:rsidR="007E6975" w:rsidRPr="00DA6C7E" w:rsidSect="003656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33A1"/>
    <w:rsid w:val="000B6A9C"/>
    <w:rsid w:val="00131709"/>
    <w:rsid w:val="003644BA"/>
    <w:rsid w:val="003656B9"/>
    <w:rsid w:val="0068362C"/>
    <w:rsid w:val="007E6975"/>
    <w:rsid w:val="009233A1"/>
    <w:rsid w:val="00DA6C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6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362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1277</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Nitro</dc:creator>
  <cp:lastModifiedBy>Albina</cp:lastModifiedBy>
  <cp:revision>2</cp:revision>
  <dcterms:created xsi:type="dcterms:W3CDTF">2020-04-06T09:07:00Z</dcterms:created>
  <dcterms:modified xsi:type="dcterms:W3CDTF">2020-04-06T09:07:00Z</dcterms:modified>
</cp:coreProperties>
</file>