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FC" w:rsidRPr="00AE45FC" w:rsidRDefault="00AE45FC" w:rsidP="00AE45FC">
      <w:pPr>
        <w:rPr>
          <w:lang w:val="en-US"/>
        </w:rPr>
      </w:pPr>
      <w:r>
        <w:rPr>
          <w:lang w:val="en-US"/>
        </w:rPr>
        <w:t>Ex-</w:t>
      </w:r>
      <w:r w:rsidRPr="00AE45FC">
        <w:rPr>
          <w:lang w:val="en-US"/>
        </w:rPr>
        <w:t>98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1.my taking up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2.his joining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3.of staying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4.your having encouraged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5.his feeling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6.of your hating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7.something happening 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8.Jan descending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9.his denying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10.not learning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11.your accepting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12.our having visited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13.earning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14.our arriving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15.her giving up,going</w:t>
      </w:r>
    </w:p>
    <w:p w:rsidR="00AE45FC" w:rsidRPr="00AE45FC" w:rsidRDefault="00AE45FC" w:rsidP="00AE45FC">
      <w:pPr>
        <w:rPr>
          <w:lang w:val="en-US"/>
        </w:rPr>
      </w:pPr>
    </w:p>
    <w:p w:rsidR="00AE45FC" w:rsidRPr="00AE45FC" w:rsidRDefault="00AE45FC" w:rsidP="00AE45FC">
      <w:pPr>
        <w:rPr>
          <w:lang w:val="en-US"/>
        </w:rPr>
      </w:pPr>
      <w:r>
        <w:rPr>
          <w:lang w:val="en-US"/>
        </w:rPr>
        <w:t>Ex-</w:t>
      </w:r>
      <w:r w:rsidRPr="00AE45FC">
        <w:rPr>
          <w:lang w:val="en-US"/>
        </w:rPr>
        <w:t>96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1.for breaking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2.being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3.being awarded 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4.meeting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5.being asked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6.breaking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7.being punished 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8.cleaning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9.saying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10.being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11.having forgotten 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lastRenderedPageBreak/>
        <w:t>12.being told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13.dancing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14.seeing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15.examining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16.being examined 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17.stealing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18.writing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19.talking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20.looking ,marking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21.being looked,marked</w:t>
      </w:r>
    </w:p>
    <w:p w:rsidR="00AE45FC" w:rsidRDefault="00AE45FC" w:rsidP="00AE45FC">
      <w:r>
        <w:t>22.washing</w:t>
      </w:r>
    </w:p>
    <w:p w:rsidR="00AE45FC" w:rsidRDefault="00AE45FC" w:rsidP="00AE45FC">
      <w:r>
        <w:t>23.anding</w:t>
      </w:r>
    </w:p>
    <w:p w:rsidR="00AE45FC" w:rsidRDefault="00AE45FC" w:rsidP="00AE45FC"/>
    <w:p w:rsidR="00AE45FC" w:rsidRDefault="00AE45FC" w:rsidP="00AE45FC">
      <w:r>
        <w:rPr>
          <w:lang w:val="en-US"/>
        </w:rPr>
        <w:t>Ex-</w:t>
      </w:r>
      <w:r>
        <w:t>92</w:t>
      </w:r>
    </w:p>
    <w:p w:rsidR="00AE45FC" w:rsidRDefault="00AE45FC" w:rsidP="00AE45FC">
      <w:r>
        <w:t>1.speaking</w:t>
      </w:r>
    </w:p>
    <w:p w:rsidR="00AE45FC" w:rsidRDefault="00AE45FC" w:rsidP="00AE45FC">
      <w:r>
        <w:t>2.being congratulated 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3.being insulted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4.talking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5.doing up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6.being convicted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7.being threated 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8.being known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9.making</w:t>
      </w:r>
    </w:p>
    <w:p w:rsidR="00AE45FC" w:rsidRPr="00AE45FC" w:rsidRDefault="00AE45FC" w:rsidP="00AE45FC">
      <w:pPr>
        <w:rPr>
          <w:lang w:val="en-US"/>
        </w:rPr>
      </w:pPr>
      <w:r w:rsidRPr="00AE45FC">
        <w:rPr>
          <w:lang w:val="en-US"/>
        </w:rPr>
        <w:t>10.being down</w:t>
      </w:r>
    </w:p>
    <w:p w:rsidR="00AE45FC" w:rsidRDefault="00AE45FC" w:rsidP="00AE45FC">
      <w:r>
        <w:t>11.being</w:t>
      </w:r>
    </w:p>
    <w:p w:rsidR="00AE45FC" w:rsidRDefault="00AE45FC" w:rsidP="00AE45FC">
      <w:r>
        <w:t>12. having seen</w:t>
      </w:r>
    </w:p>
    <w:p w:rsidR="00AE45FC" w:rsidRDefault="00AE45FC" w:rsidP="00AE45FC">
      <w:r>
        <w:t>13.talking</w:t>
      </w:r>
    </w:p>
    <w:p w:rsidR="00E92B90" w:rsidRPr="00AE45FC" w:rsidRDefault="00E92B90" w:rsidP="00AE45FC"/>
    <w:sectPr w:rsidR="00E92B90" w:rsidRPr="00AE45FC" w:rsidSect="0029712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1A" w:rsidRDefault="00CB601A" w:rsidP="00E92B90">
      <w:pPr>
        <w:spacing w:after="0" w:line="240" w:lineRule="auto"/>
      </w:pPr>
      <w:r>
        <w:separator/>
      </w:r>
    </w:p>
  </w:endnote>
  <w:endnote w:type="continuationSeparator" w:id="1">
    <w:p w:rsidR="00CB601A" w:rsidRDefault="00CB601A" w:rsidP="00E9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1A" w:rsidRDefault="00CB601A" w:rsidP="00E92B90">
      <w:pPr>
        <w:spacing w:after="0" w:line="240" w:lineRule="auto"/>
      </w:pPr>
      <w:r>
        <w:separator/>
      </w:r>
    </w:p>
  </w:footnote>
  <w:footnote w:type="continuationSeparator" w:id="1">
    <w:p w:rsidR="00CB601A" w:rsidRDefault="00CB601A" w:rsidP="00E92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B90" w:rsidRPr="00E92B90" w:rsidRDefault="00E92B90">
    <w:pPr>
      <w:pStyle w:val="a3"/>
      <w:rPr>
        <w:lang w:val="en-US"/>
      </w:rPr>
    </w:pPr>
    <w:r>
      <w:t xml:space="preserve">               </w:t>
    </w:r>
    <w:r>
      <w:rPr>
        <w:lang w:val="en-US"/>
      </w:rPr>
      <w:t>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2B90"/>
    <w:rsid w:val="000F6426"/>
    <w:rsid w:val="00297126"/>
    <w:rsid w:val="00432CA8"/>
    <w:rsid w:val="0054487E"/>
    <w:rsid w:val="00AE45FC"/>
    <w:rsid w:val="00CB601A"/>
    <w:rsid w:val="00E9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B90"/>
  </w:style>
  <w:style w:type="paragraph" w:styleId="a5">
    <w:name w:val="footer"/>
    <w:basedOn w:val="a"/>
    <w:link w:val="a6"/>
    <w:uiPriority w:val="99"/>
    <w:semiHidden/>
    <w:unhideWhenUsed/>
    <w:rsid w:val="00E92B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B90"/>
  </w:style>
  <w:style w:type="paragraph" w:styleId="a7">
    <w:name w:val="Normal (Web)"/>
    <w:basedOn w:val="a"/>
    <w:uiPriority w:val="99"/>
    <w:semiHidden/>
    <w:unhideWhenUsed/>
    <w:rsid w:val="00AE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2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2020-04-25T06:57:00Z</dcterms:created>
  <dcterms:modified xsi:type="dcterms:W3CDTF">2020-04-25T07:33:00Z</dcterms:modified>
</cp:coreProperties>
</file>