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C51" w:rsidRPr="000D746A" w:rsidRDefault="00956C51" w:rsidP="00D64A2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27.04.2020 </w:t>
      </w:r>
      <w:r>
        <w:rPr>
          <w:rFonts w:ascii="Times New Roman" w:hAnsi="Times New Roman" w:cs="Times New Roman"/>
          <w:b/>
          <w:sz w:val="28"/>
          <w:szCs w:val="28"/>
        </w:rPr>
        <w:t>Сафиуллин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ЭМЖм</w:t>
      </w:r>
      <w:proofErr w:type="spellEnd"/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-1-19</w:t>
      </w:r>
    </w:p>
    <w:p w:rsidR="000D746A" w:rsidRPr="00D64A2D" w:rsidRDefault="000D746A" w:rsidP="00D64A2D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7. 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Раскройте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скобки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, 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употребляя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глаголы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Present Perfect, Past Simple, Past Continuous 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или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Past Perfect.</w:t>
      </w:r>
    </w:p>
    <w:p w:rsidR="00216122" w:rsidRDefault="00E70740" w:rsidP="00D64A2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2E54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472E54">
        <w:rPr>
          <w:rFonts w:ascii="Times New Roman" w:hAnsi="Times New Roman" w:cs="Times New Roman"/>
          <w:sz w:val="28"/>
          <w:szCs w:val="28"/>
          <w:lang w:val="en-US"/>
        </w:rPr>
        <w:t xml:space="preserve"> just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seen</w:t>
      </w:r>
      <w:r w:rsidRPr="00472E54">
        <w:rPr>
          <w:rFonts w:ascii="Times New Roman" w:hAnsi="Times New Roman" w:cs="Times New Roman"/>
          <w:sz w:val="28"/>
          <w:szCs w:val="28"/>
          <w:lang w:val="en-US"/>
        </w:rPr>
        <w:t xml:space="preserve"> Jack.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2E54">
        <w:rPr>
          <w:rFonts w:ascii="Times New Roman" w:hAnsi="Times New Roman" w:cs="Times New Roman"/>
          <w:sz w:val="28"/>
          <w:szCs w:val="28"/>
          <w:lang w:val="en-US"/>
        </w:rPr>
        <w:t xml:space="preserve">2. She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472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washing</w:t>
      </w:r>
      <w:r w:rsidRPr="00472E54">
        <w:rPr>
          <w:rFonts w:ascii="Times New Roman" w:hAnsi="Times New Roman" w:cs="Times New Roman"/>
          <w:sz w:val="28"/>
          <w:szCs w:val="28"/>
          <w:lang w:val="en-US"/>
        </w:rPr>
        <w:t xml:space="preserve"> the dishes from five till six.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2E54">
        <w:rPr>
          <w:rFonts w:ascii="Times New Roman" w:hAnsi="Times New Roman" w:cs="Times New Roman"/>
          <w:sz w:val="28"/>
          <w:szCs w:val="28"/>
          <w:lang w:val="en-US"/>
        </w:rPr>
        <w:t xml:space="preserve">3. Look! She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472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drawing</w:t>
      </w:r>
      <w:r w:rsidRPr="00472E54">
        <w:rPr>
          <w:rFonts w:ascii="Times New Roman" w:hAnsi="Times New Roman" w:cs="Times New Roman"/>
          <w:sz w:val="28"/>
          <w:szCs w:val="28"/>
          <w:lang w:val="en-US"/>
        </w:rPr>
        <w:t xml:space="preserve"> a very nice picture.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732DB6">
        <w:rPr>
          <w:rFonts w:ascii="Times New Roman" w:hAnsi="Times New Roman" w:cs="Times New Roman"/>
          <w:sz w:val="28"/>
          <w:szCs w:val="28"/>
          <w:lang w:val="en-US"/>
        </w:rPr>
        <w:t>At this time</w:t>
      </w:r>
      <w:proofErr w:type="gramEnd"/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yesterday I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talking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to my friend.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5. The TV </w:t>
      </w:r>
      <w:proofErr w:type="spellStart"/>
      <w:r w:rsidRPr="00732DB6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begun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before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home.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6. I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haven't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eaten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ice cream since summer.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7. I understood that she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hadn't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my letter.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8. She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doing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home.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2DB6">
        <w:rPr>
          <w:rFonts w:ascii="Times New Roman" w:hAnsi="Times New Roman" w:cs="Times New Roman"/>
          <w:sz w:val="28"/>
          <w:szCs w:val="28"/>
          <w:lang w:val="en-US"/>
        </w:rPr>
        <w:t>9. It i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s all right: she </w:t>
      </w:r>
      <w:r w:rsidRPr="000D746A">
        <w:rPr>
          <w:rFonts w:ascii="Times New Roman" w:hAnsi="Times New Roman" w:cs="Times New Roman"/>
          <w:strike/>
          <w:color w:val="FF0000"/>
          <w:sz w:val="28"/>
          <w:szCs w:val="28"/>
          <w:lang w:val="en-US"/>
        </w:rPr>
        <w:t>will find</w:t>
      </w:r>
      <w:r w:rsidR="000D746A" w:rsidRPr="000D7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46A" w:rsidRPr="000D746A">
        <w:rPr>
          <w:rFonts w:ascii="Times New Roman" w:hAnsi="Times New Roman" w:cs="Times New Roman"/>
          <w:color w:val="00B050"/>
          <w:sz w:val="28"/>
          <w:szCs w:val="28"/>
          <w:lang w:val="en-US"/>
        </w:rPr>
        <w:t>has found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the way out of the situation.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10. He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home late yesterday.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11. She is very glad: she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finished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her composition at last.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12. He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translated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the whole text by eleven o’clock.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13. I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never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been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to Rome.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14. Last year we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worked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very much.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6122"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15. When </w:t>
      </w:r>
      <w:r w:rsidR="00732D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46A" w:rsidRPr="000D746A">
        <w:rPr>
          <w:rFonts w:ascii="Times New Roman" w:hAnsi="Times New Roman" w:cs="Times New Roman"/>
          <w:color w:val="FF0000"/>
          <w:sz w:val="28"/>
          <w:szCs w:val="28"/>
          <w:lang w:val="en-US"/>
        </w:rPr>
        <w:t>hag</w:t>
      </w:r>
      <w:r w:rsidR="000D7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>breakfast, I went to school.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16. I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haven't seen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you for ages! I am very glad to see you.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17. When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did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you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see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the «Swan Lake»?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already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graduated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from the institute.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19. He repaired the toy which his brother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broken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the day before.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I have seen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an interesting TV </w:t>
      </w:r>
      <w:proofErr w:type="spellStart"/>
      <w:r w:rsidRPr="00732DB6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this week.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you ever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been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to Trafalgar Square?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22. They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were cooking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:rsidR="00D64A2D" w:rsidRPr="00732DB6" w:rsidRDefault="00D64A2D" w:rsidP="00D64A2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746A" w:rsidRPr="00D64A2D" w:rsidRDefault="000D746A" w:rsidP="00D64A2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8. 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Раскройте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скобки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, 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употребляя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глаголы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Present Perfect, Past Simple, Past Continuous 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или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Past Perfect.</w:t>
      </w:r>
    </w:p>
    <w:p w:rsidR="008B2044" w:rsidRPr="00732DB6" w:rsidRDefault="00E70740" w:rsidP="00D64A2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DB6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Only when she was going to bed, she remembered that she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had forgotten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to ring up her friend. 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already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studied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seven English tenses. 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3. He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two weeks in Scotland two years ago. 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>4. I</w:t>
      </w:r>
      <w:r w:rsidR="000D7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46A" w:rsidRPr="000D746A">
        <w:rPr>
          <w:rFonts w:ascii="Times New Roman" w:hAnsi="Times New Roman" w:cs="Times New Roman"/>
          <w:color w:val="FF0000"/>
          <w:sz w:val="28"/>
          <w:szCs w:val="28"/>
          <w:lang w:val="en-US"/>
        </w:rPr>
        <w:t>have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bought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732DB6">
        <w:rPr>
          <w:rFonts w:ascii="Times New Roman" w:hAnsi="Times New Roman" w:cs="Times New Roman"/>
          <w:sz w:val="28"/>
          <w:szCs w:val="28"/>
          <w:lang w:val="en-US"/>
        </w:rPr>
        <w:t xml:space="preserve"> lovely fashionable dress. Now I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shall look smart at the party.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5. He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strike/>
          <w:color w:val="FF0000"/>
          <w:sz w:val="28"/>
          <w:szCs w:val="28"/>
          <w:lang w:val="en-US"/>
        </w:rPr>
        <w:t>learned</w:t>
      </w:r>
      <w:r w:rsidR="000D7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46A" w:rsidRPr="000D746A">
        <w:rPr>
          <w:rFonts w:ascii="Times New Roman" w:hAnsi="Times New Roman" w:cs="Times New Roman"/>
          <w:color w:val="92D050"/>
          <w:sz w:val="28"/>
          <w:szCs w:val="28"/>
          <w:lang w:val="en-US"/>
        </w:rPr>
        <w:t>learnt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to the USA. 6. When she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all her money, she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home.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0D746A" w:rsidRPr="00D64A2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I </w:t>
      </w:r>
      <w:r w:rsidR="000D746A" w:rsidRPr="000D746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472E54" w:rsidRPr="000D74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poke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>to my friend yesterday.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8. Look! Kate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has washed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all the dishes. 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your mother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returned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from work? Can I speak to her? 10. She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="00472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doing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her flat the whole day on Saturday. 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11. The cat has </w:t>
      </w:r>
      <w:proofErr w:type="gramStart"/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drank</w:t>
      </w:r>
      <w:proofErr w:type="gramEnd"/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all the milk which I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given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it</w:t>
      </w:r>
      <w:r w:rsidR="000D746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you ever</w:t>
      </w:r>
      <w:r w:rsidR="00472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been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to Piccad</w:t>
      </w:r>
      <w:r w:rsidR="001B7748">
        <w:rPr>
          <w:rFonts w:ascii="Times New Roman" w:hAnsi="Times New Roman" w:cs="Times New Roman"/>
          <w:sz w:val="28"/>
          <w:szCs w:val="28"/>
          <w:lang w:val="en-US"/>
        </w:rPr>
        <w:t>illy</w:t>
      </w:r>
      <w:r w:rsidR="001B7748" w:rsidRPr="000D7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7975">
        <w:rPr>
          <w:rFonts w:ascii="Times New Roman" w:hAnsi="Times New Roman" w:cs="Times New Roman"/>
          <w:sz w:val="28"/>
          <w:szCs w:val="28"/>
          <w:lang w:val="en-US"/>
        </w:rPr>
        <w:t>Circus?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2E54">
        <w:rPr>
          <w:rFonts w:ascii="Times New Roman" w:hAnsi="Times New Roman" w:cs="Times New Roman"/>
          <w:sz w:val="28"/>
          <w:szCs w:val="28"/>
          <w:lang w:val="en-US"/>
        </w:rPr>
        <w:t xml:space="preserve">13. He </w:t>
      </w:r>
      <w:r w:rsidR="00472E54" w:rsidRPr="000D746A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="00472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2E54" w:rsidRPr="000D746A">
        <w:rPr>
          <w:rFonts w:ascii="Times New Roman" w:hAnsi="Times New Roman" w:cs="Times New Roman"/>
          <w:b/>
          <w:sz w:val="28"/>
          <w:szCs w:val="28"/>
          <w:lang w:val="en-US"/>
        </w:rPr>
        <w:t>not</w:t>
      </w:r>
      <w:r w:rsidR="00472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2E54" w:rsidRPr="000D746A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pupil. 14. They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="00472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reached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 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15. I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not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strike/>
          <w:color w:val="FF0000"/>
          <w:sz w:val="28"/>
          <w:szCs w:val="28"/>
          <w:lang w:val="en-US"/>
        </w:rPr>
        <w:t xml:space="preserve">yet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>received an answer to my letter</w:t>
      </w:r>
      <w:r w:rsidR="000D7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46A" w:rsidRPr="000D746A">
        <w:rPr>
          <w:rFonts w:ascii="Times New Roman" w:hAnsi="Times New Roman" w:cs="Times New Roman"/>
          <w:color w:val="FF0000"/>
          <w:sz w:val="28"/>
          <w:szCs w:val="28"/>
          <w:lang w:val="en-US"/>
        </w:rPr>
        <w:t>yet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16. She is very happy: her son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finished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school. 17. My brother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46A">
        <w:rPr>
          <w:rFonts w:ascii="Times New Roman" w:hAnsi="Times New Roman" w:cs="Times New Roman"/>
          <w:b/>
          <w:sz w:val="28"/>
          <w:szCs w:val="28"/>
          <w:lang w:val="en-US"/>
        </w:rPr>
        <w:t>training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at the stadium from six till eight yesterday. 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FF2F1C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="00472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2F1C">
        <w:rPr>
          <w:rFonts w:ascii="Times New Roman" w:hAnsi="Times New Roman" w:cs="Times New Roman"/>
          <w:b/>
          <w:sz w:val="28"/>
          <w:szCs w:val="28"/>
          <w:lang w:val="en-US"/>
        </w:rPr>
        <w:t>bought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a pair of nice model shoes this month. 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FF2F1C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2F1C">
        <w:rPr>
          <w:rFonts w:ascii="Times New Roman" w:hAnsi="Times New Roman" w:cs="Times New Roman"/>
          <w:b/>
          <w:sz w:val="28"/>
          <w:szCs w:val="28"/>
          <w:lang w:val="en-US"/>
        </w:rPr>
        <w:t>not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2F1C">
        <w:rPr>
          <w:rFonts w:ascii="Times New Roman" w:hAnsi="Times New Roman" w:cs="Times New Roman"/>
          <w:b/>
          <w:sz w:val="28"/>
          <w:szCs w:val="28"/>
          <w:lang w:val="en-US"/>
        </w:rPr>
        <w:t>danced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for ages. 20. When Nick</w:t>
      </w:r>
      <w:r w:rsidR="00472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2F1C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from school, his friends </w:t>
      </w:r>
      <w:r w:rsidRPr="00FF2F1C">
        <w:rPr>
          <w:rFonts w:ascii="Times New Roman" w:hAnsi="Times New Roman" w:cs="Times New Roman"/>
          <w:b/>
          <w:sz w:val="28"/>
          <w:szCs w:val="28"/>
          <w:lang w:val="en-US"/>
        </w:rPr>
        <w:t>were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2F1C">
        <w:rPr>
          <w:rFonts w:ascii="Times New Roman" w:hAnsi="Times New Roman" w:cs="Times New Roman"/>
          <w:b/>
          <w:sz w:val="28"/>
          <w:szCs w:val="28"/>
          <w:lang w:val="en-US"/>
        </w:rPr>
        <w:t>playing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in the yard. 21. When </w:t>
      </w:r>
      <w:r w:rsidRPr="00FF2F1C">
        <w:rPr>
          <w:rFonts w:ascii="Times New Roman" w:hAnsi="Times New Roman" w:cs="Times New Roman"/>
          <w:b/>
          <w:sz w:val="28"/>
          <w:szCs w:val="28"/>
          <w:lang w:val="en-US"/>
        </w:rPr>
        <w:t>did</w:t>
      </w:r>
      <w:r w:rsidR="00472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>your sister</w:t>
      </w:r>
      <w:r w:rsidR="00472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2F1C">
        <w:rPr>
          <w:rFonts w:ascii="Times New Roman" w:hAnsi="Times New Roman" w:cs="Times New Roman"/>
          <w:b/>
          <w:sz w:val="28"/>
          <w:szCs w:val="28"/>
          <w:lang w:val="en-US"/>
        </w:rPr>
        <w:t>go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to London?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Pr="00FF2F1C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="00472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just </w:t>
      </w:r>
      <w:r w:rsidRPr="00FF2F1C">
        <w:rPr>
          <w:rFonts w:ascii="Times New Roman" w:hAnsi="Times New Roman" w:cs="Times New Roman"/>
          <w:b/>
          <w:sz w:val="28"/>
          <w:szCs w:val="28"/>
          <w:lang w:val="en-US"/>
        </w:rPr>
        <w:t>recovered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 </w:t>
      </w:r>
      <w:r w:rsidR="00D64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FF2F1C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never </w:t>
      </w:r>
      <w:r w:rsidRPr="00FF2F1C">
        <w:rPr>
          <w:rFonts w:ascii="Times New Roman" w:hAnsi="Times New Roman" w:cs="Times New Roman"/>
          <w:b/>
          <w:sz w:val="28"/>
          <w:szCs w:val="28"/>
          <w:lang w:val="en-US"/>
        </w:rPr>
        <w:t>been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to the Bahamas. 24. </w:t>
      </w:r>
      <w:proofErr w:type="gramStart"/>
      <w:r w:rsidRPr="00732DB6">
        <w:rPr>
          <w:rFonts w:ascii="Times New Roman" w:hAnsi="Times New Roman" w:cs="Times New Roman"/>
          <w:sz w:val="28"/>
          <w:szCs w:val="28"/>
          <w:lang w:val="en-US"/>
        </w:rPr>
        <w:t>At this time</w:t>
      </w:r>
      <w:proofErr w:type="gramEnd"/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yesterday we </w:t>
      </w:r>
      <w:r w:rsidRPr="00FF2F1C">
        <w:rPr>
          <w:rFonts w:ascii="Times New Roman" w:hAnsi="Times New Roman" w:cs="Times New Roman"/>
          <w:b/>
          <w:sz w:val="28"/>
          <w:szCs w:val="28"/>
          <w:lang w:val="en-US"/>
        </w:rPr>
        <w:t>were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2F1C">
        <w:rPr>
          <w:rFonts w:ascii="Times New Roman" w:hAnsi="Times New Roman" w:cs="Times New Roman"/>
          <w:b/>
          <w:sz w:val="28"/>
          <w:szCs w:val="28"/>
          <w:lang w:val="en-US"/>
        </w:rPr>
        <w:t>talking</w:t>
      </w:r>
      <w:r w:rsidRPr="00732DB6">
        <w:rPr>
          <w:rFonts w:ascii="Times New Roman" w:hAnsi="Times New Roman" w:cs="Times New Roman"/>
          <w:sz w:val="28"/>
          <w:szCs w:val="28"/>
          <w:lang w:val="en-US"/>
        </w:rPr>
        <w:t xml:space="preserve"> about you.</w:t>
      </w:r>
    </w:p>
    <w:p w:rsidR="0086591F" w:rsidRPr="00D64A2D" w:rsidRDefault="0086591F" w:rsidP="00D64A2D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lastRenderedPageBreak/>
        <w:t>9. 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Раскройте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скобки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, 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употребляя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глаголы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Present Perfect, Past Simple, Past Continuous 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или</w:t>
      </w:r>
      <w:r w:rsidRPr="00D64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Past Perfect.</w:t>
      </w:r>
    </w:p>
    <w:p w:rsidR="00E70740" w:rsidRPr="00732DB6" w:rsidRDefault="008B2044" w:rsidP="00D64A2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1. They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told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me yesterday that you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had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got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an excellent mark. 2. When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did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you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receive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a letter from your friend? 3. Our grandmother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was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cooking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dinner from twelve till three yesterday. 4. Look! What beautiful flowers she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has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bought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! </w:t>
      </w:r>
      <w:r w:rsidR="00D64A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5. They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were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travelling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along the coast of Africa last year.</w:t>
      </w:r>
      <w:r w:rsidR="00D64A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6. We have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not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seen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each other for ages. 7. They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ate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all the apples which I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had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brought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8. When the children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had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had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dinner, they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went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for a walk. 9. Last summer we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lived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in the country and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went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to the river every day. 10. My sister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spent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a lot of money yesterday. 11. She is so upset: she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has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lost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the key to the front door. 12. By the 1st of September all the children will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have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returned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from the country. 13. Columbus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discovered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America 500 years ago. 14. Columbus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didn't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know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that he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had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discovered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America. 15.</w:t>
      </w:r>
      <w:r w:rsid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I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have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already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read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five Eng</w:t>
      </w:r>
      <w:r w:rsidR="00732DB6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lish books.</w:t>
      </w:r>
      <w:r w:rsidR="00D64A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16. He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had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discussed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the problem with a lot of people before he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took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a decision.</w:t>
      </w:r>
      <w:r w:rsidR="00D64A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17. Mother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has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baked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a delicious cake! Sit down</w:t>
      </w:r>
      <w:r w:rsidR="00732DB6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at the table and let's eat it!</w:t>
      </w:r>
      <w:r w:rsidR="00D64A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18. She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was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reading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an English bo</w:t>
      </w:r>
      <w:r w:rsidR="00732DB6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ok the whole evening yesterday.</w:t>
      </w:r>
      <w:r w:rsidR="00D64A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1</w:t>
      </w:r>
      <w:r w:rsidR="00732DB6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9. I </w:t>
      </w:r>
      <w:r w:rsidR="00732DB6"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have</w:t>
      </w:r>
      <w:r w:rsidR="00732DB6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never </w:t>
      </w:r>
      <w:r w:rsidR="00732DB6"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been</w:t>
      </w:r>
      <w:r w:rsidR="00732DB6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to Greece.</w:t>
      </w:r>
      <w:r w:rsidR="00D64A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20</w:t>
      </w:r>
      <w:r w:rsid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r w:rsidR="00732DB6"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Have</w:t>
      </w:r>
      <w:r w:rsid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y</w:t>
      </w:r>
      <w:r w:rsidR="00216122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ou ever </w:t>
      </w:r>
      <w:r w:rsidR="00216122"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been</w:t>
      </w:r>
      <w:r w:rsidR="00216122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to the Nia</w:t>
      </w:r>
      <w:r w:rsidR="00732DB6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gara Falls?</w:t>
      </w:r>
      <w:r w:rsidR="00D64A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21. At this time yesterday they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were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sitting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on the sofa and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listening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to their grandmother wh</w:t>
      </w:r>
      <w:r w:rsidR="00732DB6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o </w:t>
      </w:r>
      <w:r w:rsidR="00732DB6"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was</w:t>
      </w:r>
      <w:r w:rsidR="00732DB6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732DB6"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telling</w:t>
      </w:r>
      <w:r w:rsidR="00732DB6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them </w:t>
      </w:r>
      <w:proofErr w:type="gramStart"/>
      <w:r w:rsidR="00732DB6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fairy-tales</w:t>
      </w:r>
      <w:proofErr w:type="gramEnd"/>
      <w:r w:rsidR="00732DB6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  <w:r w:rsidR="00D64A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22. My friend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</w:t>
      </w:r>
      <w:r w:rsidR="00732DB6"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as</w:t>
      </w:r>
      <w:r w:rsidR="00732DB6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just </w:t>
      </w:r>
      <w:r w:rsidR="00732DB6"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rung</w:t>
      </w:r>
      <w:r w:rsidR="00732DB6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me up from London.</w:t>
      </w:r>
      <w:r w:rsidR="00D64A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bookmarkStart w:id="0" w:name="_GoBack"/>
      <w:bookmarkEnd w:id="0"/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23. I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was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standing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at the t</w:t>
      </w:r>
      <w:r w:rsidR="00732DB6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ram-stop when it </w:t>
      </w:r>
      <w:r w:rsidR="00732DB6"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began</w:t>
      </w:r>
      <w:r w:rsidR="00732DB6"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raining.</w:t>
      </w:r>
      <w:r w:rsidR="004F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24. We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have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not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6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skated</w:t>
      </w:r>
      <w:r w:rsidRPr="0073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since last winter.</w:t>
      </w:r>
    </w:p>
    <w:sectPr w:rsidR="00E70740" w:rsidRPr="00732DB6" w:rsidSect="00F8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740"/>
    <w:rsid w:val="000D746A"/>
    <w:rsid w:val="001B7748"/>
    <w:rsid w:val="00216122"/>
    <w:rsid w:val="004214A8"/>
    <w:rsid w:val="00472E54"/>
    <w:rsid w:val="004F0590"/>
    <w:rsid w:val="00732DB6"/>
    <w:rsid w:val="0086591F"/>
    <w:rsid w:val="008B2044"/>
    <w:rsid w:val="008C5B22"/>
    <w:rsid w:val="008D787E"/>
    <w:rsid w:val="00956C51"/>
    <w:rsid w:val="00B27D9C"/>
    <w:rsid w:val="00B60BAE"/>
    <w:rsid w:val="00B77B6E"/>
    <w:rsid w:val="00D64A2D"/>
    <w:rsid w:val="00E70740"/>
    <w:rsid w:val="00F67975"/>
    <w:rsid w:val="00F80431"/>
    <w:rsid w:val="00FB0520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A123"/>
  <w15:docId w15:val="{D02B7502-8303-465E-8138-C5F55E13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ED4F7-067C-4AFB-8099-0AA0B121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ЭСО</dc:creator>
  <cp:keywords/>
  <dc:description/>
  <cp:lastModifiedBy>Булат Сафиуллин</cp:lastModifiedBy>
  <cp:revision>9</cp:revision>
  <dcterms:created xsi:type="dcterms:W3CDTF">2020-04-27T11:53:00Z</dcterms:created>
  <dcterms:modified xsi:type="dcterms:W3CDTF">2020-05-11T13:01:00Z</dcterms:modified>
</cp:coreProperties>
</file>