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9B" w:rsidRPr="007E7E44" w:rsidRDefault="00961A9B" w:rsidP="00945FCB">
      <w:pPr>
        <w:ind w:firstLine="709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Моя сестра любит вареные яйца.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Мы остановились перед закрытой дверью.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Привязанная к дереву, коза не могла убежать.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Они увидели опрокинутые столы и стулья, осколки разбитого стекла, валяющиеся по всей комнате.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Это церковь, построенная много лет назад.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Книги, написанные Диккенсом, дают нам реалистичную картину Англии 19 века.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Она поставила передо мной тарелку жареной рыбы.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Купленное в прошлом году пальто, теперь мне слишком мало.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>Никто не видел вещей, хранящихся в этом ящике.</w:t>
      </w:r>
    </w:p>
    <w:p w:rsidR="007E7E44" w:rsidRPr="007E7E44" w:rsidRDefault="007E7E44" w:rsidP="00945FCB">
      <w:pPr>
        <w:ind w:firstLine="709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What is the number of apartment houses built in the past few years?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houses built many years ago are not as convenient as the modern ones.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workers building this house used new construction methods.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At the conference they discussed new methods being used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new methods used in the building of houses proved more effective.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They decided to abandon some of the methods used formerly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bricklayer used a new method in building made a report at the conference.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Here are some samples of the products of this plant being sent to different past of the county.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These are the samples of products sent last month.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Here are the samples of products of the plants sending us machinery.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There are the samples of products sent before the restoration of the plant.</w:t>
      </w:r>
    </w:p>
    <w:p w:rsidR="007E7E44" w:rsidRPr="007E7E44" w:rsidRDefault="007E7E44" w:rsidP="00945FCB">
      <w:pPr>
        <w:ind w:firstLine="709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 xml:space="preserve">Exercise </w:t>
      </w:r>
      <w:r w:rsidRPr="007E7E44">
        <w:rPr>
          <w:rFonts w:ascii="Times New Roman" w:hAnsi="Times New Roman" w:cs="Times New Roman"/>
          <w:b/>
          <w:sz w:val="28"/>
          <w:lang w:val="en-US"/>
        </w:rPr>
        <w:t>3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1. She looked at the table. There was a loaf of brown bread divided into two halves.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2. There was another pause broken by a fit of laughing of one of the old men sitting in the first row.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3. The child left alone in the large room began screaming.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4. The centre of the cotton industry is Manchester connected with Liverpool by a canal.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5. The story told by the old captain made the young girl cry.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6. He did not doubt that the information received by morning mail was of great interest for his competitors.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lastRenderedPageBreak/>
        <w:t xml:space="preserve">7. The equipment installed in the shop is rather sophisticated.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8. We've got a great variety of products, which are in great demand. Here are some samples sent to our distributors last month.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9. The methods that were applied in the building of the new metro stations proved to be efficient. </w:t>
      </w:r>
    </w:p>
    <w:p w:rsidR="007E7E44" w:rsidRP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10. She warmed over the dinner that she cooked yesterday.</w:t>
      </w:r>
    </w:p>
    <w:p w:rsidR="00DE2105" w:rsidRPr="000612A1" w:rsidRDefault="00983470" w:rsidP="00945FCB">
      <w:pPr>
        <w:ind w:firstLine="709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 4</w:t>
      </w:r>
    </w:p>
    <w:p w:rsidR="000612A1" w:rsidRPr="000612A1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1. The new job </w:t>
      </w:r>
      <w:r w:rsidRPr="000612A1">
        <w:rPr>
          <w:rFonts w:ascii="Times New Roman" w:hAnsi="Times New Roman" w:cs="Times New Roman"/>
          <w:b/>
          <w:sz w:val="28"/>
          <w:lang w:val="en-US"/>
        </w:rPr>
        <w:t>offered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to me lately seems to be very interesting.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2. He </w:t>
      </w:r>
      <w:r w:rsidR="000612A1">
        <w:rPr>
          <w:rFonts w:ascii="Times New Roman" w:hAnsi="Times New Roman" w:cs="Times New Roman"/>
          <w:sz w:val="28"/>
          <w:lang w:val="en-US"/>
        </w:rPr>
        <w:t xml:space="preserve">could not recognize the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rebuilt </w:t>
      </w:r>
      <w:r w:rsidR="000612A1">
        <w:rPr>
          <w:rFonts w:ascii="Times New Roman" w:hAnsi="Times New Roman" w:cs="Times New Roman"/>
          <w:sz w:val="28"/>
          <w:lang w:val="en-US"/>
        </w:rPr>
        <w:t xml:space="preserve">square 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while he was away. </w:t>
      </w:r>
    </w:p>
    <w:p w:rsidR="000612A1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3.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news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>brought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 to us is exciting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4.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things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left </w:t>
      </w:r>
      <w:r w:rsidR="000612A1" w:rsidRPr="000612A1">
        <w:rPr>
          <w:rFonts w:ascii="Times New Roman" w:hAnsi="Times New Roman" w:cs="Times New Roman"/>
          <w:sz w:val="28"/>
          <w:lang w:val="en-US"/>
        </w:rPr>
        <w:t>be</w:t>
      </w:r>
      <w:r w:rsidR="000612A1">
        <w:rPr>
          <w:rFonts w:ascii="Times New Roman" w:hAnsi="Times New Roman" w:cs="Times New Roman"/>
          <w:sz w:val="28"/>
          <w:lang w:val="en-US"/>
        </w:rPr>
        <w:t xml:space="preserve">hind the passengers are usually </w:t>
      </w:r>
      <w:r w:rsidR="000612A1" w:rsidRPr="000612A1">
        <w:rPr>
          <w:rFonts w:ascii="Times New Roman" w:hAnsi="Times New Roman" w:cs="Times New Roman"/>
          <w:sz w:val="28"/>
          <w:lang w:val="en-US"/>
        </w:rPr>
        <w:t>taken to the Lost Property office.</w:t>
      </w:r>
    </w:p>
    <w:p w:rsidR="00983470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5. The animals </w:t>
      </w:r>
      <w:r w:rsidRPr="000612A1">
        <w:rPr>
          <w:rFonts w:ascii="Times New Roman" w:hAnsi="Times New Roman" w:cs="Times New Roman"/>
          <w:b/>
          <w:sz w:val="28"/>
          <w:lang w:val="en-US"/>
        </w:rPr>
        <w:t>caught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in the morning struggled furiously.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6. The answer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 xml:space="preserve">expected </w:t>
      </w:r>
      <w:r>
        <w:rPr>
          <w:rFonts w:ascii="Times New Roman" w:hAnsi="Times New Roman" w:cs="Times New Roman"/>
          <w:sz w:val="28"/>
          <w:lang w:val="en-US"/>
        </w:rPr>
        <w:t>so long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came at last.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7. 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There was a dead silence in the room,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broken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only by his cough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>8. The sunrays lighted the magnifi</w:t>
      </w:r>
      <w:r w:rsidR="006A6F12">
        <w:rPr>
          <w:rFonts w:ascii="Times New Roman" w:hAnsi="Times New Roman" w:cs="Times New Roman"/>
          <w:sz w:val="28"/>
          <w:lang w:val="en-US"/>
        </w:rPr>
        <w:t>cent house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on the hill.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The castle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>
        <w:rPr>
          <w:rFonts w:ascii="Times New Roman" w:hAnsi="Times New Roman" w:cs="Times New Roman"/>
          <w:sz w:val="28"/>
          <w:lang w:val="en-US"/>
        </w:rPr>
        <w:t xml:space="preserve"> many years ago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was in good order.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10. </w:t>
      </w:r>
      <w:r w:rsidR="006A6F12">
        <w:rPr>
          <w:rFonts w:ascii="Times New Roman" w:hAnsi="Times New Roman" w:cs="Times New Roman"/>
          <w:sz w:val="28"/>
          <w:lang w:val="en-US"/>
        </w:rPr>
        <w:t>The typewriter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bought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a few days ago has gone wrong</w:t>
      </w:r>
    </w:p>
    <w:p w:rsidR="006A6F12" w:rsidRDefault="003E2836" w:rsidP="003E2836">
      <w:pPr>
        <w:tabs>
          <w:tab w:val="left" w:pos="6028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6A6F12" w:rsidRPr="006A6F12" w:rsidRDefault="006A6F12" w:rsidP="00945FCB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Exercise</w:t>
      </w:r>
      <w:r w:rsidRPr="006A6F12">
        <w:rPr>
          <w:rFonts w:ascii="Times New Roman" w:hAnsi="Times New Roman" w:cs="Times New Roman"/>
          <w:b/>
          <w:sz w:val="28"/>
        </w:rPr>
        <w:t xml:space="preserve"> 5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Полученное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вчера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известие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взволновало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всех</w:t>
      </w:r>
      <w:r w:rsidRPr="006A6F12">
        <w:rPr>
          <w:rFonts w:ascii="Times New Roman" w:hAnsi="Times New Roman" w:cs="Times New Roman"/>
          <w:sz w:val="28"/>
          <w:lang w:val="en-US"/>
        </w:rPr>
        <w:t>. - The news received yesterday excited everyone.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Построенный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вершине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холма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дом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виден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издалека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he house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6A6F12">
        <w:rPr>
          <w:rFonts w:ascii="Times New Roman" w:hAnsi="Times New Roman" w:cs="Times New Roman"/>
          <w:sz w:val="28"/>
          <w:lang w:val="en-US"/>
        </w:rPr>
        <w:t>uilt on top of a hill was visible from afar.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Преследуемый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собаками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олень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скрылся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чаще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>A deer pursued by the dogs hid in the thicket.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дороге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аэродром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проехало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несколько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автомашин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сопровождении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мотоциклистов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>On the way to the airfield, several cars passed, accompanied by motorcyclists.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Недавно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выпущен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каталог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картин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этого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художника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хранящихся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национальных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музеях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>A catalog of paintings by this artist, kept in national museums, has recently been released.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lastRenderedPageBreak/>
        <w:t>Собиравшаяся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течение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многих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десятков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лет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коллекция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рукописей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университете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Pr="006A6F12">
        <w:rPr>
          <w:rFonts w:ascii="Times New Roman" w:hAnsi="Times New Roman" w:cs="Times New Roman"/>
          <w:sz w:val="28"/>
        </w:rPr>
        <w:t>является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одной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самых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богатых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мире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>
        <w:rPr>
          <w:rFonts w:ascii="Times New Roman" w:hAnsi="Times New Roman" w:cs="Times New Roman"/>
          <w:sz w:val="28"/>
          <w:lang w:val="en-US"/>
        </w:rPr>
        <w:t xml:space="preserve">– </w:t>
      </w:r>
      <w:r w:rsidR="00DD7C4C" w:rsidRPr="00DD7C4C">
        <w:rPr>
          <w:rFonts w:ascii="Times New Roman" w:hAnsi="Times New Roman" w:cs="Times New Roman"/>
          <w:sz w:val="28"/>
          <w:lang w:val="en-US"/>
        </w:rPr>
        <w:t>Collect</w:t>
      </w:r>
      <w:r w:rsidR="00DD7C4C">
        <w:rPr>
          <w:rFonts w:ascii="Times New Roman" w:hAnsi="Times New Roman" w:cs="Times New Roman"/>
          <w:sz w:val="28"/>
          <w:lang w:val="en-US"/>
        </w:rPr>
        <w:t xml:space="preserve">ing </w:t>
      </w:r>
      <w:r w:rsidR="00DD7C4C" w:rsidRPr="00DD7C4C">
        <w:rPr>
          <w:rFonts w:ascii="Times New Roman" w:hAnsi="Times New Roman" w:cs="Times New Roman"/>
          <w:sz w:val="28"/>
          <w:lang w:val="en-US"/>
        </w:rPr>
        <w:t>over many decades, the collection of manuscripts at this university is one of the richest in the world.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Получив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разрешение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сделать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копию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знаменитой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картины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молодой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художник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увлечением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принялся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дело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Having received permission to make a copy of the famous painting, the young artist enthusiastically set to work.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Хотя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книга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посвящена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узкой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теме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она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представляла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интерес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только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для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специалистов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Although the book was devoted to a narrow topic, it was of interest not only to specialists.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Некоторые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вопросы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затрагиваются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докладе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заслуживают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серьезного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внимания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Some of the issues raised in the report deserve serious attention.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Поскольку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статья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написана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трудным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языком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ее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нелегко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перевести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Since the article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written in difficult language, it was not easy to translate.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Если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рассказ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адаптировать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его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можно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студентам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первого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курса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для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домашнего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чтения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If adapted, this story could be given to first-year students for reading at home.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6F12">
        <w:rPr>
          <w:rFonts w:ascii="Times New Roman" w:hAnsi="Times New Roman" w:cs="Times New Roman"/>
          <w:sz w:val="28"/>
        </w:rPr>
        <w:t>Когда правило объяснили еще раз, оно показалось совсем легким</w:t>
      </w:r>
      <w:r w:rsidR="00DD7C4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When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the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rule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was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explained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again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it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seemed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quite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easy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>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Цифры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ссылается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статья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взяты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отчета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комиссии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figures referred to in the article taken from the commission's report.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Завод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приступил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выпуску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грузовых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автомашин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как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говорят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очень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экономичны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plant has started producing trucks, which are said to be very economical.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Соглашение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которое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как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сообщалось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было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подписано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Pr="006A6F12">
        <w:rPr>
          <w:rFonts w:ascii="Times New Roman" w:hAnsi="Times New Roman" w:cs="Times New Roman"/>
          <w:sz w:val="28"/>
        </w:rPr>
        <w:t>прошлом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месяце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ратифицировано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обеими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сторонами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</w:t>
      </w:r>
      <w:r w:rsidR="00DD7C4C">
        <w:rPr>
          <w:rFonts w:ascii="Times New Roman" w:hAnsi="Times New Roman" w:cs="Times New Roman"/>
          <w:sz w:val="28"/>
          <w:lang w:val="en-US"/>
        </w:rPr>
        <w:t>The agreement reportedly signed last month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has been ratified by </w:t>
      </w:r>
      <w:bookmarkStart w:id="0" w:name="_GoBack"/>
      <w:bookmarkEnd w:id="0"/>
      <w:r w:rsidR="00DD7C4C" w:rsidRPr="00DD7C4C">
        <w:rPr>
          <w:rFonts w:ascii="Times New Roman" w:hAnsi="Times New Roman" w:cs="Times New Roman"/>
          <w:sz w:val="28"/>
          <w:lang w:val="en-US"/>
        </w:rPr>
        <w:t>both sides.</w:t>
      </w: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sectPr w:rsidR="006A6F12" w:rsidRPr="00DD7C4C" w:rsidSect="002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CD4"/>
    <w:multiLevelType w:val="hybridMultilevel"/>
    <w:tmpl w:val="ABF8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285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33649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D5726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756C3"/>
    <w:multiLevelType w:val="multilevel"/>
    <w:tmpl w:val="E2EE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C5804"/>
    <w:multiLevelType w:val="hybridMultilevel"/>
    <w:tmpl w:val="E2E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91E"/>
    <w:rsid w:val="00061043"/>
    <w:rsid w:val="000612A1"/>
    <w:rsid w:val="002B33AF"/>
    <w:rsid w:val="003E2836"/>
    <w:rsid w:val="006A6F12"/>
    <w:rsid w:val="006C691E"/>
    <w:rsid w:val="007E7E44"/>
    <w:rsid w:val="008305EC"/>
    <w:rsid w:val="00941E57"/>
    <w:rsid w:val="00945FCB"/>
    <w:rsid w:val="00961A9B"/>
    <w:rsid w:val="00983470"/>
    <w:rsid w:val="00DD7C4C"/>
    <w:rsid w:val="00DE2105"/>
    <w:rsid w:val="00D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Ксения</cp:lastModifiedBy>
  <cp:revision>2</cp:revision>
  <dcterms:created xsi:type="dcterms:W3CDTF">2021-01-16T14:15:00Z</dcterms:created>
  <dcterms:modified xsi:type="dcterms:W3CDTF">2021-01-16T14:15:00Z</dcterms:modified>
</cp:coreProperties>
</file>